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121920</wp:posOffset>
                </wp:positionV>
                <wp:extent cx="3915525" cy="1247925"/>
                <wp:effectExtent b="0" l="0" r="0" t="0"/>
                <wp:wrapSquare wrapText="bothSides" distB="45720" distT="45720" distL="114300" distR="114300"/>
                <wp:docPr id="2205024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93000" y="3160800"/>
                          <a:ext cx="3906000" cy="12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ПРИСТАПНИЦА</w:t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за  Планинарски Клуб </w:t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Дипсакус Вевчани</w:t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, Македонија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121920</wp:posOffset>
                </wp:positionV>
                <wp:extent cx="3915525" cy="1247925"/>
                <wp:effectExtent b="0" l="0" r="0" t="0"/>
                <wp:wrapSquare wrapText="bothSides" distB="45720" distT="45720" distL="114300" distR="114300"/>
                <wp:docPr id="2205024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5525" cy="1247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/>
        <w:drawing>
          <wp:inline distB="0" distT="0" distL="0" distR="0">
            <wp:extent cx="1028700" cy="1102884"/>
            <wp:effectExtent b="0" l="0" r="0" t="0"/>
            <wp:docPr id="2205024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028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Јас _____________________________________________ доброволно изразувам желба да се приклучам на планинарскиот клуб "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Дипсакус Вевчани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".</w:t>
      </w:r>
      <w:r w:rsidDel="00000000" w:rsidR="00000000" w:rsidRPr="00000000">
        <w:rPr>
          <w:rFonts w:ascii="Montserrat" w:cs="Montserrat" w:eastAsia="Montserrat" w:hAnsi="Montserrat"/>
          <w:rtl w:val="0"/>
        </w:rPr>
        <w:br w:type="textWrapping"/>
        <w:br w:type="textWrapping"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Се обврзувам да го почитувам статутот и целите на клубот и да не противдејствувам на истите.</w:t>
      </w:r>
      <w:r w:rsidDel="00000000" w:rsidR="00000000" w:rsidRPr="00000000">
        <w:rPr>
          <w:rFonts w:ascii="Montserrat" w:cs="Montserrat" w:eastAsia="Montserrat" w:hAnsi="Montserrat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Адреса на живеење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 ____________________________________________________</w:t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Мобилен телефон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_______________________________________________________</w:t>
        <w:br w:type="textWrapping"/>
        <w:br w:type="textWrapping"/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Е-пошта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_________________________________________________________________</w:t>
        <w:br w:type="textWrapping"/>
        <w:br w:type="textWrapping"/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Крвна група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___________  ( за членска карта ) 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Членарината е неповратна за тековната година.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Пристапницата ја давам доброволно и важи сè до отповикување.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 согласувам да ми се праќаат промотивни понуди по е-пошта.</w:t>
        <w:br w:type="textWrapping"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Датум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Име и Презиме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  <w:br w:type="textWrapping"/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                                                       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mk-M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676A00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676A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1"/>
    <w:unhideWhenUsed w:val="1"/>
    <w:rsid w:val="00676A00"/>
    <w:rPr>
      <w:vertAlign w:val="superscript"/>
    </w:rPr>
  </w:style>
  <w:style w:type="paragraph" w:styleId="ListParagraph">
    <w:name w:val="List Paragraph"/>
    <w:basedOn w:val="Normal"/>
    <w:uiPriority w:val="34"/>
    <w:qFormat w:val="1"/>
    <w:rsid w:val="00502A5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YDqQiAh8JVs6q4MbCY3Vc0iKcQ==">CgMxLjA4AHIhMWlYVVAyLWx0bzVfSWcyeUtJdklnMllaQ3BwRWtZaGxJ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2020-09-24T17:26:00Z</dcterms:created>
  <dc:creator>dejan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4e10374b1650c022b99bef16f24fce46bbccf7204c333ae4066dfd261cf4ea09</vt:lpwstr>
  </property>
</Properties>
</file>